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95" w:rsidRDefault="00100095" w:rsidP="00100095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100095" w:rsidRPr="00E643EB" w:rsidRDefault="00100095" w:rsidP="00100095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100095" w:rsidRDefault="00100095" w:rsidP="00100095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100095" w:rsidRDefault="00100095" w:rsidP="00100095">
      <w:pPr>
        <w:jc w:val="center"/>
        <w:rPr>
          <w:b/>
          <w:sz w:val="44"/>
          <w:szCs w:val="44"/>
          <w:lang w:val="bg-BG"/>
        </w:rPr>
      </w:pPr>
    </w:p>
    <w:p w:rsidR="00100095" w:rsidRDefault="00100095" w:rsidP="00100095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>
        <w:rPr>
          <w:sz w:val="32"/>
          <w:szCs w:val="32"/>
        </w:rPr>
        <w:t>24</w:t>
      </w:r>
      <w:r w:rsidRPr="00E643EB"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г. от 1</w:t>
      </w:r>
      <w:r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,00</w:t>
      </w:r>
    </w:p>
    <w:p w:rsidR="00000000" w:rsidRDefault="00100095"/>
    <w:p w:rsidR="00100095" w:rsidRPr="00442E8E" w:rsidRDefault="00100095" w:rsidP="00100095">
      <w:pPr>
        <w:pStyle w:val="ListParagraph"/>
        <w:numPr>
          <w:ilvl w:val="0"/>
          <w:numId w:val="1"/>
        </w:numPr>
        <w:tabs>
          <w:tab w:val="left" w:pos="1620"/>
        </w:tabs>
        <w:ind w:left="171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технически грешки в Решенията и Удостоверенията за регистрация на общински съветници на ПП „Политическо движение Евророма”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442E8E" w:rsidRDefault="00100095" w:rsidP="00100095">
      <w:pPr>
        <w:pStyle w:val="ListParagraph"/>
        <w:numPr>
          <w:ilvl w:val="0"/>
          <w:numId w:val="1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технически грешки в Решенията и Удостоверенията за регистрация на общински съветници на ДРОМ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00095" w:rsidRPr="00442E8E" w:rsidRDefault="00100095" w:rsidP="00100095">
      <w:pPr>
        <w:pStyle w:val="ListParagraph"/>
        <w:numPr>
          <w:ilvl w:val="0"/>
          <w:numId w:val="1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технически грешки в Решенията и Удостоверенията за регистрация на общински съветници на ПП „Обединени земеделци”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00095" w:rsidRPr="00442E8E" w:rsidRDefault="00100095" w:rsidP="00100095">
      <w:pPr>
        <w:pStyle w:val="ListParagraph"/>
        <w:numPr>
          <w:ilvl w:val="0"/>
          <w:numId w:val="1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технически грешки в Решенията и Удостоверенията за регистрация на общински съветници на Местна коалиция „За Белоградчик”.</w:t>
      </w:r>
    </w:p>
    <w:p w:rsidR="00100095" w:rsidRDefault="00100095" w:rsidP="00100095">
      <w:pPr>
        <w:pStyle w:val="ListParagraph"/>
        <w:numPr>
          <w:ilvl w:val="0"/>
          <w:numId w:val="1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технически грешки в Решенията и Удостоверенията за регистрация на общински съветници на ПП България без цензура.</w:t>
      </w:r>
    </w:p>
    <w:p w:rsidR="00100095" w:rsidRDefault="00100095" w:rsidP="00100095">
      <w:pPr>
        <w:pStyle w:val="ListParagraph"/>
        <w:numPr>
          <w:ilvl w:val="0"/>
          <w:numId w:val="1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E8E"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технически грешки в Решенията и Удостоверенията за регистрация на общински съветници на ДРОМ</w:t>
      </w:r>
    </w:p>
    <w:p w:rsidR="00100095" w:rsidRDefault="00100095" w:rsidP="00100095">
      <w:pPr>
        <w:pStyle w:val="ListParagraph"/>
        <w:numPr>
          <w:ilvl w:val="0"/>
          <w:numId w:val="1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001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D93B7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3B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Pr="009C413B">
        <w:rPr>
          <w:rFonts w:ascii="Times New Roman" w:hAnsi="Times New Roman" w:cs="Times New Roman"/>
          <w:sz w:val="28"/>
          <w:szCs w:val="28"/>
        </w:rPr>
        <w:t xml:space="preserve"> 002</w:t>
      </w:r>
      <w:r w:rsidRPr="009C413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41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93B78">
        <w:rPr>
          <w:rFonts w:ascii="Times New Roman" w:hAnsi="Times New Roman" w:cs="Times New Roman"/>
          <w:sz w:val="28"/>
          <w:szCs w:val="28"/>
          <w:lang w:val="bg-BG"/>
        </w:rPr>
        <w:t>9.Назначаване на членовете на СИК</w:t>
      </w:r>
      <w:r w:rsidRPr="00D93B78">
        <w:rPr>
          <w:rFonts w:ascii="Times New Roman" w:hAnsi="Times New Roman" w:cs="Times New Roman"/>
          <w:sz w:val="28"/>
          <w:szCs w:val="28"/>
        </w:rPr>
        <w:t xml:space="preserve"> 00</w:t>
      </w:r>
      <w:r w:rsidRPr="00D93B78">
        <w:rPr>
          <w:rFonts w:ascii="Times New Roman" w:hAnsi="Times New Roman" w:cs="Times New Roman"/>
          <w:sz w:val="28"/>
          <w:szCs w:val="28"/>
          <w:lang w:val="bg-BG"/>
        </w:rPr>
        <w:t xml:space="preserve">3 в Община Белоградчик. </w:t>
      </w:r>
    </w:p>
    <w:p w:rsidR="00100095" w:rsidRPr="009C413B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  <w:lang w:val="bg-BG"/>
        </w:rPr>
        <w:t>4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D93B7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11.Назначаване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  <w:lang w:val="bg-BG"/>
        </w:rPr>
        <w:t>5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12.</w:t>
      </w:r>
      <w:r w:rsidRPr="00D93B78">
        <w:rPr>
          <w:rFonts w:ascii="Times New Roman" w:hAnsi="Times New Roman" w:cs="Times New Roman"/>
          <w:sz w:val="28"/>
          <w:szCs w:val="28"/>
          <w:lang w:val="bg-BG"/>
        </w:rPr>
        <w:t>Назначаване на членовете на СИК</w:t>
      </w:r>
      <w:r w:rsidRPr="00D93B78">
        <w:rPr>
          <w:rFonts w:ascii="Times New Roman" w:hAnsi="Times New Roman" w:cs="Times New Roman"/>
          <w:sz w:val="28"/>
          <w:szCs w:val="28"/>
        </w:rPr>
        <w:t xml:space="preserve"> 00</w:t>
      </w:r>
      <w:r w:rsidRPr="00D93B78">
        <w:rPr>
          <w:rFonts w:ascii="Times New Roman" w:hAnsi="Times New Roman" w:cs="Times New Roman"/>
          <w:sz w:val="28"/>
          <w:szCs w:val="28"/>
          <w:lang w:val="bg-BG"/>
        </w:rPr>
        <w:t xml:space="preserve">6 в Община Белоградчик.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  <w:lang w:val="bg-BG"/>
        </w:rPr>
        <w:t>7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  <w:lang w:val="bg-BG"/>
        </w:rPr>
        <w:t>8 в Община Белоградчик.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  <w:lang w:val="bg-BG"/>
        </w:rPr>
        <w:t>9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10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17.Назначаване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11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12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13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14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15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22.Назначаване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16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23.Назначаване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17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24.Назначаване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18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Pr="00334A08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25.Назначаване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19 в Община Белоградчик.</w:t>
      </w:r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00095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26.Назначаване на членовете на СИК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20 в Община Белоградчик.</w:t>
      </w:r>
    </w:p>
    <w:p w:rsidR="00100095" w:rsidRPr="00100095" w:rsidRDefault="00100095" w:rsidP="00100095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lang w:val="bg-BG"/>
        </w:rPr>
        <w:t>.Вписване на Светлана Бориславова Ангелова в кандидатската листа за общински съветници на местна коалиция „Надежда”.</w:t>
      </w:r>
      <w:proofErr w:type="gramEnd"/>
      <w:r w:rsidRPr="00442E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sectPr w:rsidR="00100095" w:rsidRPr="001000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C32"/>
    <w:multiLevelType w:val="hybridMultilevel"/>
    <w:tmpl w:val="18105FE6"/>
    <w:lvl w:ilvl="0" w:tplc="FC5CF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0095"/>
    <w:rsid w:val="0010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9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2015-09-26T14:39:00Z</dcterms:created>
  <dcterms:modified xsi:type="dcterms:W3CDTF">2015-09-26T14:42:00Z</dcterms:modified>
</cp:coreProperties>
</file>